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44D9C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参会人员报名表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53"/>
        <w:gridCol w:w="1983"/>
        <w:gridCol w:w="2303"/>
        <w:gridCol w:w="1898"/>
      </w:tblGrid>
      <w:tr w14:paraId="1BC5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4" w:type="dxa"/>
            <w:vAlign w:val="center"/>
          </w:tcPr>
          <w:p w14:paraId="5DA0A057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37" w:type="dxa"/>
            <w:gridSpan w:val="4"/>
          </w:tcPr>
          <w:p w14:paraId="40B992E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6F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68125715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53" w:type="dxa"/>
            <w:vAlign w:val="center"/>
          </w:tcPr>
          <w:p w14:paraId="634EAF0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83" w:type="dxa"/>
            <w:vAlign w:val="center"/>
          </w:tcPr>
          <w:p w14:paraId="5E9BA8F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303" w:type="dxa"/>
            <w:vAlign w:val="center"/>
          </w:tcPr>
          <w:p w14:paraId="424B2228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部门/职务</w:t>
            </w:r>
          </w:p>
        </w:tc>
        <w:tc>
          <w:tcPr>
            <w:tcW w:w="1898" w:type="dxa"/>
            <w:vAlign w:val="center"/>
          </w:tcPr>
          <w:p w14:paraId="090C6E6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住宿要求</w:t>
            </w:r>
          </w:p>
          <w:p w14:paraId="128072D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（大床/标间 附同住人姓名）</w:t>
            </w:r>
          </w:p>
        </w:tc>
      </w:tr>
      <w:tr w14:paraId="3B8D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</w:tcPr>
          <w:p w14:paraId="22B1DF9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3" w:type="dxa"/>
          </w:tcPr>
          <w:p w14:paraId="32072CF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</w:tcPr>
          <w:p w14:paraId="2BE46F5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1910BD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5C37290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C5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</w:tcPr>
          <w:p w14:paraId="476460A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3" w:type="dxa"/>
          </w:tcPr>
          <w:p w14:paraId="7706457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</w:tcPr>
          <w:p w14:paraId="6467657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02B2285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30538E1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64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</w:tcPr>
          <w:p w14:paraId="32EEA8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3" w:type="dxa"/>
          </w:tcPr>
          <w:p w14:paraId="2824D08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</w:tcPr>
          <w:p w14:paraId="37A578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4691C6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3F2B0C6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CC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</w:tcPr>
          <w:p w14:paraId="384F5AE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3" w:type="dxa"/>
          </w:tcPr>
          <w:p w14:paraId="56D3A9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</w:tcPr>
          <w:p w14:paraId="6DDA5F5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22DF9F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031E775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AA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</w:tcPr>
          <w:p w14:paraId="14600DA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3" w:type="dxa"/>
          </w:tcPr>
          <w:p w14:paraId="604560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</w:tcPr>
          <w:p w14:paraId="2C8561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2667607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6ED889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1A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</w:tcPr>
          <w:p w14:paraId="7A8EF12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3" w:type="dxa"/>
          </w:tcPr>
          <w:p w14:paraId="32CE3A5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</w:tcPr>
          <w:p w14:paraId="77E933B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3" w:type="dxa"/>
          </w:tcPr>
          <w:p w14:paraId="755715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08C7C27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F3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1" w:type="dxa"/>
            <w:gridSpan w:val="5"/>
          </w:tcPr>
          <w:p w14:paraId="665D0AF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报名表发送至：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zgyyhqw@163.com</w:t>
            </w:r>
          </w:p>
          <w:p w14:paraId="78774BE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联系人：江汀 </w:t>
            </w:r>
            <w:bookmarkStart w:id="0" w:name="_GoBack"/>
            <w:bookmarkEnd w:id="0"/>
          </w:p>
          <w:p w14:paraId="517EB5E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联系电话：13883685215</w:t>
            </w:r>
          </w:p>
        </w:tc>
      </w:tr>
    </w:tbl>
    <w:p w14:paraId="38DABD90">
      <w:p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126D09A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此表自制复制有效。</w:t>
      </w:r>
    </w:p>
    <w:p w14:paraId="0977B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喵喵喵">
    <w:altName w:val="宋体"/>
    <w:panose1 w:val="02010600010101010101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A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喵喵喵" w:cs="喵喵喵" w:asciiTheme="minorHAnsi" w:hAnsiTheme="minorHAnsi"/>
      <w:b/>
      <w:bCs/>
      <w:kern w:val="24"/>
      <w:sz w:val="56"/>
      <w:szCs w:val="9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2025-12-18T01:10:07Z</dcterms:created>
  <dc:creator>Administrator</dc:creator>
  <cp:lastModifiedBy>G</cp:lastModifiedBy>
  <dcterms:modified xsi:type="dcterms:W3CDTF">2025-12-18T01:10:19Z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eyJoZGlkIjoiYzc1M2ZlODc0ZThmOGE3YmQwYjZiM2UwMmZiNDkzMTAiLCJ1c2VySWQiOiIyODI1NzQ4MjQifQ==</vt:lpwstr>
  </property>
  <property fmtid="{D5CDD505-2E9C-101B-9397-08002B2CF9AE}" pid="4" name="ICV">
    <vt:lpwstr>3A5EAD7ACB17407DA20AA7FA98DB83F2_12</vt:lpwstr>
  </property>
</Properties>
</file>